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4B8" w14:textId="77777777" w:rsidR="00E55771" w:rsidRPr="00CC2186" w:rsidRDefault="00E55771" w:rsidP="00A6626B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28C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78A6901" w14:textId="77777777" w:rsidR="00E55771" w:rsidRDefault="00E55771" w:rsidP="00E557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28CC">
        <w:rPr>
          <w:rFonts w:ascii="TH SarabunPSK" w:hAnsi="TH SarabunPSK" w:cs="TH SarabunPSK"/>
          <w:sz w:val="32"/>
          <w:szCs w:val="32"/>
          <w:cs/>
        </w:rPr>
        <w:t xml:space="preserve">การทำโครงการครั้งนี้มีวัตถุประสงค์ </w:t>
      </w:r>
      <w:r w:rsidRPr="001828CC">
        <w:rPr>
          <w:rFonts w:ascii="TH SarabunPSK" w:hAnsi="TH SarabunPSK" w:cs="TH SarabunPSK"/>
          <w:sz w:val="32"/>
          <w:szCs w:val="32"/>
        </w:rPr>
        <w:t xml:space="preserve">2 </w:t>
      </w:r>
      <w:r w:rsidRPr="001828CC">
        <w:rPr>
          <w:rFonts w:ascii="TH SarabunPSK" w:hAnsi="TH SarabunPSK" w:cs="TH SarabunPSK"/>
          <w:sz w:val="32"/>
          <w:szCs w:val="32"/>
          <w:cs/>
        </w:rPr>
        <w:t xml:space="preserve">ประการ คือ </w:t>
      </w:r>
      <w:r w:rsidRPr="001828CC">
        <w:rPr>
          <w:rFonts w:ascii="TH SarabunPSK" w:hAnsi="TH SarabunPSK" w:cs="TH SarabunPSK"/>
          <w:sz w:val="32"/>
          <w:szCs w:val="32"/>
        </w:rPr>
        <w:t xml:space="preserve">1) </w:t>
      </w:r>
      <w:r w:rsidRPr="001828CC">
        <w:rPr>
          <w:rFonts w:ascii="TH SarabunPSK" w:hAnsi="TH SarabunPSK" w:cs="TH SarabunPSK"/>
          <w:sz w:val="32"/>
          <w:szCs w:val="32"/>
          <w:cs/>
        </w:rPr>
        <w:t xml:space="preserve">เพื่อพัฒนาระบบควบคุมตู้ปลาด้วยสมาร์ทโฟน </w:t>
      </w:r>
    </w:p>
    <w:p w14:paraId="63EAFCE4" w14:textId="77777777" w:rsidR="00E55771" w:rsidRPr="001828CC" w:rsidRDefault="00E55771" w:rsidP="00E5577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828CC">
        <w:rPr>
          <w:rFonts w:ascii="TH SarabunPSK" w:hAnsi="TH SarabunPSK" w:cs="TH SarabunPSK"/>
          <w:sz w:val="32"/>
          <w:szCs w:val="32"/>
        </w:rPr>
        <w:t xml:space="preserve">2) </w:t>
      </w:r>
      <w:r w:rsidRPr="001828CC">
        <w:rPr>
          <w:rFonts w:ascii="TH SarabunPSK" w:hAnsi="TH SarabunPSK" w:cs="TH SarabunPSK"/>
          <w:sz w:val="32"/>
          <w:szCs w:val="32"/>
          <w:cs/>
        </w:rPr>
        <w:t>เพื่อหาประสิทธิภาพของ ระบบระบบควบคุมตู้ปลาด้วยสมาร์ทโฟน เพื่อใช้เป็นเพื่อใช้นำมาใช้ควบคุมดูแลปลาภายในตู้ในกรณีที่ไม่สะดวก</w:t>
      </w:r>
    </w:p>
    <w:p w14:paraId="48F49324" w14:textId="77777777" w:rsidR="00E55771" w:rsidRPr="001828CC" w:rsidRDefault="00E55771" w:rsidP="00E55771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28CC">
        <w:rPr>
          <w:rFonts w:ascii="TH SarabunPSK" w:hAnsi="TH SarabunPSK" w:cs="TH SarabunPSK"/>
          <w:sz w:val="32"/>
          <w:szCs w:val="32"/>
          <w:cs/>
        </w:rPr>
        <w:t xml:space="preserve">ผู้จัดทำโครงการได้สร้างรูปแบบระบบระบบควบคุมตู้ปลาด้วยสมาร์ทโฟน โดยศึกษาระเบียบข้อกำหนดในการการเรียนการสอนวิชาโครงการโดยศึกษาความต้องการของผู้เกี่ยวข้องกับระบบในการวิจัยครั้งนี้ผู้วิจัยได้กำหนดกลุ่มตัวอย่างแบบเจาะจง ( </w:t>
      </w:r>
      <w:r w:rsidRPr="001828CC">
        <w:rPr>
          <w:rFonts w:ascii="TH SarabunPSK" w:hAnsi="TH SarabunPSK" w:cs="TH SarabunPSK"/>
          <w:sz w:val="32"/>
          <w:szCs w:val="32"/>
        </w:rPr>
        <w:t xml:space="preserve">Purposive Sampling ) </w:t>
      </w:r>
      <w:r w:rsidRPr="001828CC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 จำนวน 15 คน บุคคลทั่วไป จำนวน 5 คน</w:t>
      </w:r>
      <w:r w:rsidRPr="001828CC">
        <w:rPr>
          <w:rFonts w:ascii="TH SarabunPSK" w:hAnsi="TH SarabunPSK" w:cs="TH SarabunPSK"/>
          <w:sz w:val="32"/>
          <w:szCs w:val="32"/>
          <w:cs/>
        </w:rPr>
        <w:t xml:space="preserve"> สถิติที่ใช้ในการประเมิน ได้แก่ ค่าเฉลี่ย</w:t>
      </w:r>
      <w:r w:rsidRPr="001828CC">
        <w:rPr>
          <w:rFonts w:ascii="TH SarabunPSK" w:hAnsi="TH SarabunPSK" w:cs="TH SarabunPSK"/>
          <w:sz w:val="32"/>
          <w:szCs w:val="32"/>
        </w:rPr>
        <w:t xml:space="preserve">, </w:t>
      </w:r>
      <w:r w:rsidRPr="001828CC">
        <w:rPr>
          <w:rFonts w:ascii="TH SarabunPSK" w:hAnsi="TH SarabunPSK" w:cs="TH SarabunPSK"/>
          <w:sz w:val="32"/>
          <w:szCs w:val="32"/>
          <w:cs/>
        </w:rPr>
        <w:t>ค่าเบี่ยงเบนมาตรฐานและค่าประสิทธิภาพของนวัตกรรม</w:t>
      </w:r>
    </w:p>
    <w:p w14:paraId="69BD9D86" w14:textId="77777777" w:rsidR="00E55771" w:rsidRPr="001828CC" w:rsidRDefault="00E55771" w:rsidP="00E55771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28CC">
        <w:rPr>
          <w:rFonts w:ascii="TH SarabunPSK" w:hAnsi="TH SarabunPSK" w:cs="TH SarabunPSK"/>
          <w:color w:val="000000"/>
          <w:sz w:val="32"/>
          <w:szCs w:val="32"/>
          <w:cs/>
        </w:rPr>
        <w:t>ผลการทำโครงการ พบว่า (</w:t>
      </w:r>
      <w:r w:rsidRPr="001828CC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1828CC">
        <w:rPr>
          <w:rFonts w:ascii="TH SarabunPSK" w:hAnsi="TH SarabunPSK" w:cs="TH SarabunPSK"/>
          <w:color w:val="000000"/>
          <w:sz w:val="32"/>
          <w:szCs w:val="32"/>
          <w:cs/>
        </w:rPr>
        <w:t>รูปแบบ</w:t>
      </w:r>
      <w:r w:rsidRPr="001828CC">
        <w:rPr>
          <w:rFonts w:ascii="TH SarabunPSK" w:hAnsi="TH SarabunPSK" w:cs="TH SarabunPSK"/>
          <w:sz w:val="32"/>
          <w:szCs w:val="32"/>
          <w:cs/>
        </w:rPr>
        <w:t xml:space="preserve">ระบบควบคุมตู้ปลาด้วยสมาร์ทโฟน </w:t>
      </w:r>
      <w:r w:rsidRPr="001828C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มีขั้นตอนทั้งหมด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1828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828CC">
        <w:rPr>
          <w:rFonts w:ascii="TH SarabunPSK" w:hAnsi="TH SarabunPSK" w:cs="TH SarabunPSK"/>
          <w:color w:val="000000"/>
          <w:sz w:val="32"/>
          <w:szCs w:val="32"/>
          <w:cs/>
        </w:rPr>
        <w:t>ขั้นตอน ประกอบด้วย ขั้นการแสดงสถานะข้อมูล ขั้นตอนการควบคุมอุปกรณ์ (</w:t>
      </w:r>
      <w:r w:rsidRPr="001828CC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1828CC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</w:t>
      </w:r>
      <w:r w:rsidRPr="001828CC">
        <w:rPr>
          <w:rFonts w:ascii="TH SarabunPSK" w:hAnsi="TH SarabunPSK" w:cs="TH SarabunPSK"/>
          <w:sz w:val="32"/>
          <w:szCs w:val="32"/>
          <w:cs/>
        </w:rPr>
        <w:t xml:space="preserve">ระบบควบคุมตู้ปลาด้วยสมาร์ทโฟน </w:t>
      </w:r>
      <w:r w:rsidRPr="001828C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828C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828CC">
        <w:rPr>
          <w:rFonts w:ascii="TH SarabunPSK" w:hAnsi="TH SarabunPSK" w:cs="TH SarabunPSK"/>
          <w:color w:val="000000"/>
          <w:sz w:val="32"/>
          <w:szCs w:val="32"/>
          <w:cs/>
        </w:rPr>
        <w:t>ด้าน มีประสิทธิภาพโดยรวม อยู่ในระดับปานกลาง</w:t>
      </w:r>
    </w:p>
    <w:p w14:paraId="2AEE205A" w14:textId="222DFC59" w:rsidR="00935E69" w:rsidRDefault="00935E69" w:rsidP="00E55771"/>
    <w:p w14:paraId="5936949C" w14:textId="1DEFF9F1" w:rsidR="00AF4C4E" w:rsidRDefault="00AF4C4E" w:rsidP="00E55771"/>
    <w:p w14:paraId="1A546127" w14:textId="321FDD66" w:rsidR="00AF4C4E" w:rsidRDefault="00AF4C4E" w:rsidP="00E55771"/>
    <w:p w14:paraId="0B7D6FCB" w14:textId="66367B23" w:rsidR="00AF4C4E" w:rsidRDefault="00AF4C4E" w:rsidP="00E55771"/>
    <w:p w14:paraId="531ED6FD" w14:textId="612A899D" w:rsidR="00AF4C4E" w:rsidRDefault="00AF4C4E" w:rsidP="00E55771"/>
    <w:p w14:paraId="37EE46D8" w14:textId="4B209B25" w:rsidR="00AF4C4E" w:rsidRDefault="00AF4C4E" w:rsidP="00E55771"/>
    <w:p w14:paraId="3CECA9A4" w14:textId="5E34D231" w:rsidR="00AF4C4E" w:rsidRDefault="00AF4C4E" w:rsidP="00E55771"/>
    <w:p w14:paraId="2B7084EF" w14:textId="16A88437" w:rsidR="00AF4C4E" w:rsidRDefault="00AF4C4E" w:rsidP="00E55771"/>
    <w:p w14:paraId="59E4FF15" w14:textId="411A9EF2" w:rsidR="00AF4C4E" w:rsidRDefault="00AF4C4E" w:rsidP="00E55771"/>
    <w:p w14:paraId="35508D58" w14:textId="6E4B443B" w:rsidR="00AF4C4E" w:rsidRDefault="00AF4C4E" w:rsidP="00E55771"/>
    <w:p w14:paraId="58856E6A" w14:textId="11E9B067" w:rsidR="00AF4C4E" w:rsidRDefault="00AF4C4E" w:rsidP="00E55771"/>
    <w:p w14:paraId="4D21155E" w14:textId="093D8899" w:rsidR="00AF4C4E" w:rsidRDefault="00AF4C4E" w:rsidP="00E55771"/>
    <w:p w14:paraId="18AE1A12" w14:textId="6A2AD8C3" w:rsidR="00AF4C4E" w:rsidRDefault="00AF4C4E" w:rsidP="00E55771"/>
    <w:p w14:paraId="08CAA1D6" w14:textId="4E97242A" w:rsidR="00AF4C4E" w:rsidRDefault="00AF4C4E" w:rsidP="00E55771"/>
    <w:p w14:paraId="17533E58" w14:textId="6F8B7CB3" w:rsidR="00A6626B" w:rsidRDefault="00A6626B" w:rsidP="00E55771"/>
    <w:p w14:paraId="553BCAD9" w14:textId="71E1CF5B" w:rsidR="00A6626B" w:rsidRDefault="00A6626B" w:rsidP="00E55771"/>
    <w:p w14:paraId="7EDCBECE" w14:textId="7590E2A3" w:rsidR="00A6626B" w:rsidRDefault="00A6626B" w:rsidP="00E55771"/>
    <w:p w14:paraId="52538684" w14:textId="695C672B" w:rsidR="00A6626B" w:rsidRDefault="00A6626B" w:rsidP="00E55771"/>
    <w:p w14:paraId="18EEC812" w14:textId="1B7E2026" w:rsidR="00A6626B" w:rsidRDefault="00A6626B" w:rsidP="00E55771"/>
    <w:p w14:paraId="50A421D4" w14:textId="77777777" w:rsidR="00A6626B" w:rsidRDefault="00A6626B" w:rsidP="00E55771"/>
    <w:p w14:paraId="485F7DC6" w14:textId="6A988EA6" w:rsidR="00AF4C4E" w:rsidRPr="00AF4C4E" w:rsidRDefault="00AF4C4E" w:rsidP="00AF4C4E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Abstract</w:t>
      </w:r>
    </w:p>
    <w:p w14:paraId="5CB9E2F7" w14:textId="496FF2FE" w:rsidR="00AF4C4E" w:rsidRPr="00AF4C4E" w:rsidRDefault="00AF4C4E" w:rsidP="00AF4C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C4E">
        <w:rPr>
          <w:rFonts w:ascii="TH SarabunPSK" w:hAnsi="TH SarabunPSK" w:cs="TH SarabunPSK"/>
          <w:sz w:val="32"/>
          <w:szCs w:val="32"/>
        </w:rPr>
        <w:t>This project has two objectives: 1) to develop a smartphone control system for the aquarium.2) to find the efficiency of Fish tank control system with a smartphone to be used to be used to control fish in the tank in case of inconvenience</w:t>
      </w:r>
    </w:p>
    <w:p w14:paraId="7FA4760D" w14:textId="66C9E665" w:rsidR="00AF4C4E" w:rsidRPr="00AF4C4E" w:rsidRDefault="00AF4C4E" w:rsidP="00AF4C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C4E">
        <w:rPr>
          <w:rFonts w:ascii="TH SarabunPSK" w:hAnsi="TH SarabunPSK" w:cs="TH SarabunPSK"/>
          <w:sz w:val="32"/>
          <w:szCs w:val="32"/>
        </w:rPr>
        <w:t>The project organizers have created a system for controlling the aquarium with a smartphone. By studying the regulations for teaching and learning project subjects by studying the needs of those involved in the system in this research, the researcher defined a specific sample group (Purposive Sampling) which was 15 students, 5 general persons. Used to evaluate the mean, standard deviation, and innovation efficiency values.</w:t>
      </w:r>
    </w:p>
    <w:p w14:paraId="418A7DE3" w14:textId="77777777" w:rsidR="00AF4C4E" w:rsidRPr="00AF4C4E" w:rsidRDefault="00AF4C4E" w:rsidP="00AF4C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4C4E">
        <w:rPr>
          <w:rFonts w:ascii="TH SarabunPSK" w:hAnsi="TH SarabunPSK" w:cs="TH SarabunPSK"/>
          <w:sz w:val="32"/>
          <w:szCs w:val="32"/>
        </w:rPr>
        <w:t>The results of the project found that (1) the model of the fish tank control system with a smartphone There are 2 steps in total. Equipment control procedures (2) The efficiency of the smartphone aquarium control system in all 5 aspects is overall effective. moderate</w:t>
      </w:r>
    </w:p>
    <w:p w14:paraId="471968AF" w14:textId="77777777" w:rsidR="00AF4C4E" w:rsidRPr="00E55771" w:rsidRDefault="00AF4C4E" w:rsidP="00E55771"/>
    <w:sectPr w:rsidR="00AF4C4E" w:rsidRPr="00E55771" w:rsidSect="006A313F">
      <w:headerReference w:type="default" r:id="rId6"/>
      <w:pgSz w:w="11906" w:h="16838"/>
      <w:pgMar w:top="1440" w:right="1440" w:bottom="1440" w:left="1440" w:header="708" w:footer="708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B4A3" w14:textId="77777777" w:rsidR="00371C6B" w:rsidRDefault="00371C6B" w:rsidP="006A313F">
      <w:pPr>
        <w:spacing w:after="0" w:line="240" w:lineRule="auto"/>
      </w:pPr>
      <w:r>
        <w:separator/>
      </w:r>
    </w:p>
  </w:endnote>
  <w:endnote w:type="continuationSeparator" w:id="0">
    <w:p w14:paraId="3A58F2F1" w14:textId="77777777" w:rsidR="00371C6B" w:rsidRDefault="00371C6B" w:rsidP="006A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3003" w14:textId="77777777" w:rsidR="00371C6B" w:rsidRDefault="00371C6B" w:rsidP="006A313F">
      <w:pPr>
        <w:spacing w:after="0" w:line="240" w:lineRule="auto"/>
      </w:pPr>
      <w:r>
        <w:separator/>
      </w:r>
    </w:p>
  </w:footnote>
  <w:footnote w:type="continuationSeparator" w:id="0">
    <w:p w14:paraId="078EF9F8" w14:textId="77777777" w:rsidR="00371C6B" w:rsidRDefault="00371C6B" w:rsidP="006A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4344" w14:textId="305591A1" w:rsidR="006A313F" w:rsidRDefault="006A313F" w:rsidP="00FE5BF1">
    <w:pPr>
      <w:pStyle w:val="a3"/>
      <w:jc w:val="center"/>
    </w:pPr>
  </w:p>
  <w:p w14:paraId="1B72FC3C" w14:textId="77777777" w:rsidR="006A313F" w:rsidRDefault="006A31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D4"/>
    <w:rsid w:val="00363409"/>
    <w:rsid w:val="00371C6B"/>
    <w:rsid w:val="006A313F"/>
    <w:rsid w:val="006F36D4"/>
    <w:rsid w:val="00935E69"/>
    <w:rsid w:val="00971F64"/>
    <w:rsid w:val="00A13480"/>
    <w:rsid w:val="00A6626B"/>
    <w:rsid w:val="00AF4C4E"/>
    <w:rsid w:val="00B74F63"/>
    <w:rsid w:val="00E55771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0E68"/>
  <w15:chartTrackingRefBased/>
  <w15:docId w15:val="{D6E16E1E-4991-444A-A278-8A03583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A313F"/>
  </w:style>
  <w:style w:type="paragraph" w:styleId="a5">
    <w:name w:val="footer"/>
    <w:basedOn w:val="a"/>
    <w:link w:val="a6"/>
    <w:uiPriority w:val="99"/>
    <w:unhideWhenUsed/>
    <w:rsid w:val="006A3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A313F"/>
  </w:style>
  <w:style w:type="paragraph" w:styleId="HTML">
    <w:name w:val="HTML Preformatted"/>
    <w:basedOn w:val="a"/>
    <w:link w:val="HTML0"/>
    <w:uiPriority w:val="99"/>
    <w:semiHidden/>
    <w:unhideWhenUsed/>
    <w:rsid w:val="00AF4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AF4C4E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y2iqfc">
    <w:name w:val="y2iqfc"/>
    <w:basedOn w:val="a0"/>
    <w:rsid w:val="00AF4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7</cp:revision>
  <cp:lastPrinted>2022-03-04T12:03:00Z</cp:lastPrinted>
  <dcterms:created xsi:type="dcterms:W3CDTF">2022-03-04T12:01:00Z</dcterms:created>
  <dcterms:modified xsi:type="dcterms:W3CDTF">2022-03-06T07:01:00Z</dcterms:modified>
</cp:coreProperties>
</file>